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C532A8" w14:textId="77777777" w:rsidR="00184272" w:rsidRDefault="00184272" w:rsidP="00CE293A">
      <w:pPr>
        <w:shd w:val="clear" w:color="auto" w:fill="FFFFFF"/>
        <w:spacing w:after="0" w:line="253" w:lineRule="atLeast"/>
        <w:jc w:val="center"/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</w:pPr>
    </w:p>
    <w:p w14:paraId="43D15F0D" w14:textId="77777777" w:rsidR="00184272" w:rsidRDefault="00184272" w:rsidP="00CE293A">
      <w:pPr>
        <w:shd w:val="clear" w:color="auto" w:fill="FFFFFF"/>
        <w:spacing w:after="0" w:line="253" w:lineRule="atLeast"/>
        <w:jc w:val="center"/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</w:pPr>
    </w:p>
    <w:p w14:paraId="2C5C91EC" w14:textId="4B38BF83" w:rsidR="00C65465" w:rsidRPr="00181579" w:rsidRDefault="00CB7BA0" w:rsidP="00C65465">
      <w:pPr>
        <w:shd w:val="clear" w:color="auto" w:fill="FFFFFF"/>
        <w:spacing w:after="0" w:line="36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</w:pPr>
      <w:r w:rsidRPr="001172CA">
        <w:rPr>
          <w:rFonts w:ascii="Arial" w:hAnsi="Arial" w:cs="Arial"/>
          <w:b/>
          <w:sz w:val="24"/>
          <w:szCs w:val="24"/>
        </w:rPr>
        <w:t xml:space="preserve">PROGRAMA DE </w:t>
      </w:r>
      <w:r>
        <w:rPr>
          <w:rFonts w:ascii="Arial" w:hAnsi="Arial" w:cs="Arial"/>
          <w:b/>
          <w:sz w:val="24"/>
          <w:szCs w:val="24"/>
        </w:rPr>
        <w:t>EXTENSÃ</w:t>
      </w:r>
      <w:r w:rsidRPr="001172CA">
        <w:rPr>
          <w:rFonts w:ascii="Arial" w:hAnsi="Arial" w:cs="Arial"/>
          <w:b/>
          <w:sz w:val="24"/>
          <w:szCs w:val="24"/>
        </w:rPr>
        <w:t>O</w:t>
      </w:r>
      <w:r>
        <w:rPr>
          <w:rFonts w:ascii="Arial" w:hAnsi="Arial" w:cs="Arial"/>
          <w:b/>
          <w:sz w:val="24"/>
          <w:szCs w:val="24"/>
        </w:rPr>
        <w:t xml:space="preserve"> C</w:t>
      </w:r>
      <w:r w:rsidRPr="001172CA">
        <w:rPr>
          <w:rFonts w:ascii="Arial" w:hAnsi="Arial" w:cs="Arial"/>
          <w:b/>
          <w:sz w:val="24"/>
          <w:szCs w:val="24"/>
        </w:rPr>
        <w:t>O</w:t>
      </w:r>
      <w:r>
        <w:rPr>
          <w:rFonts w:ascii="Arial" w:hAnsi="Arial" w:cs="Arial"/>
          <w:b/>
          <w:sz w:val="24"/>
          <w:szCs w:val="24"/>
        </w:rPr>
        <w:t>MUNITÁRIA UNIFLU – PR</w:t>
      </w:r>
      <w:r w:rsidRPr="001172CA">
        <w:rPr>
          <w:rFonts w:ascii="Arial" w:hAnsi="Arial" w:cs="Arial"/>
          <w:b/>
          <w:sz w:val="24"/>
          <w:szCs w:val="24"/>
        </w:rPr>
        <w:t>O</w:t>
      </w:r>
      <w:r>
        <w:rPr>
          <w:rFonts w:ascii="Arial" w:hAnsi="Arial" w:cs="Arial"/>
          <w:b/>
          <w:sz w:val="24"/>
          <w:szCs w:val="24"/>
        </w:rPr>
        <w:t>EX UNIFLU</w:t>
      </w:r>
    </w:p>
    <w:p w14:paraId="275BAFD2" w14:textId="77777777" w:rsidR="00C65465" w:rsidRDefault="00C65465" w:rsidP="00CE293A">
      <w:pPr>
        <w:shd w:val="clear" w:color="auto" w:fill="FFFFFF"/>
        <w:spacing w:after="0" w:line="253" w:lineRule="atLeast"/>
        <w:jc w:val="center"/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</w:pPr>
    </w:p>
    <w:p w14:paraId="1E49537C" w14:textId="55E84036" w:rsidR="00CE293A" w:rsidRPr="00F60B49" w:rsidRDefault="00CE293A" w:rsidP="00CE293A">
      <w:pPr>
        <w:shd w:val="clear" w:color="auto" w:fill="FFFFFF"/>
        <w:spacing w:after="0" w:line="253" w:lineRule="atLeast"/>
        <w:jc w:val="center"/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</w:pPr>
      <w:r w:rsidRPr="00F60B49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PLANO DE TRABALHO DO</w:t>
      </w:r>
      <w:r w:rsidR="00C65465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 xml:space="preserve"> </w:t>
      </w:r>
      <w:r w:rsidR="00C65465" w:rsidRPr="00F60B49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O</w:t>
      </w:r>
      <w:r w:rsidR="00C65465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RIENTAND</w:t>
      </w:r>
      <w:r w:rsidR="00C65465" w:rsidRPr="00F60B49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O</w:t>
      </w:r>
    </w:p>
    <w:p w14:paraId="7E147271" w14:textId="77777777" w:rsidR="00CE293A" w:rsidRPr="00C65465" w:rsidRDefault="00CE293A" w:rsidP="00CE293A">
      <w:pPr>
        <w:jc w:val="center"/>
        <w:rPr>
          <w:rFonts w:ascii="Arial" w:hAnsi="Arial" w:cs="Arial"/>
          <w:bCs/>
          <w:sz w:val="24"/>
          <w:szCs w:val="24"/>
        </w:rPr>
      </w:pPr>
    </w:p>
    <w:p w14:paraId="7CBD19BC" w14:textId="558C34F1" w:rsidR="00091999" w:rsidRPr="00C65465" w:rsidRDefault="00B969E8" w:rsidP="00091999">
      <w:pPr>
        <w:spacing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B969E8">
        <w:rPr>
          <w:rFonts w:ascii="Arial" w:eastAsia="Times New Roman" w:hAnsi="Arial" w:cs="Arial"/>
          <w:bCs/>
          <w:color w:val="222222"/>
          <w:sz w:val="24"/>
          <w:szCs w:val="24"/>
          <w:lang w:eastAsia="pt-BR"/>
        </w:rPr>
        <w:t>N</w:t>
      </w:r>
      <w:r w:rsidRPr="00C65465">
        <w:rPr>
          <w:rFonts w:ascii="Arial" w:eastAsia="Times New Roman" w:hAnsi="Arial" w:cs="Arial"/>
          <w:bCs/>
          <w:color w:val="222222"/>
          <w:sz w:val="24"/>
          <w:szCs w:val="24"/>
          <w:lang w:eastAsia="pt-BR"/>
        </w:rPr>
        <w:t>o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pt-BR"/>
        </w:rPr>
        <w:t>me d</w:t>
      </w:r>
      <w:r w:rsidRPr="00C65465">
        <w:rPr>
          <w:rFonts w:ascii="Arial" w:eastAsia="Times New Roman" w:hAnsi="Arial" w:cs="Arial"/>
          <w:bCs/>
          <w:color w:val="222222"/>
          <w:sz w:val="24"/>
          <w:szCs w:val="24"/>
          <w:lang w:eastAsia="pt-BR"/>
        </w:rPr>
        <w:t>o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pt-BR"/>
        </w:rPr>
        <w:t xml:space="preserve"> </w:t>
      </w:r>
      <w:r w:rsidRPr="00C65465">
        <w:rPr>
          <w:rFonts w:ascii="Arial" w:eastAsia="Times New Roman" w:hAnsi="Arial" w:cs="Arial"/>
          <w:bCs/>
          <w:color w:val="222222"/>
          <w:sz w:val="24"/>
          <w:szCs w:val="24"/>
          <w:lang w:eastAsia="pt-BR"/>
        </w:rPr>
        <w:t>o</w:t>
      </w:r>
      <w:r w:rsidR="00C65465" w:rsidRPr="00C65465">
        <w:rPr>
          <w:rFonts w:ascii="Arial" w:eastAsia="Times New Roman" w:hAnsi="Arial" w:cs="Arial"/>
          <w:bCs/>
          <w:color w:val="222222"/>
          <w:sz w:val="24"/>
          <w:szCs w:val="24"/>
          <w:lang w:eastAsia="pt-BR"/>
        </w:rPr>
        <w:t>rientando</w:t>
      </w:r>
    </w:p>
    <w:p w14:paraId="0732EDB6" w14:textId="0192B4BF" w:rsidR="00C65465" w:rsidRPr="00C65465" w:rsidRDefault="00C65465" w:rsidP="00CE293A">
      <w:pPr>
        <w:spacing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14:paraId="243C85BE" w14:textId="77777777" w:rsidR="00C65465" w:rsidRPr="00F60B49" w:rsidRDefault="00C65465" w:rsidP="00CE293A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7C93111" w14:textId="77777777" w:rsidR="00CE293A" w:rsidRPr="00F60B49" w:rsidRDefault="00CE293A" w:rsidP="00CE293A">
      <w:pPr>
        <w:shd w:val="clear" w:color="auto" w:fill="FFFFFF"/>
        <w:spacing w:after="0" w:line="253" w:lineRule="atLeast"/>
        <w:jc w:val="center"/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</w:pPr>
    </w:p>
    <w:p w14:paraId="7C6C5E3F" w14:textId="78619D05" w:rsidR="00421324" w:rsidRDefault="00421324" w:rsidP="00421324">
      <w:pPr>
        <w:pStyle w:val="PargrafodaLista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</w:pPr>
      <w:r w:rsidRPr="00F60B49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OBJETIVO</w:t>
      </w:r>
      <w:r w:rsidR="00C65465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 xml:space="preserve">S A SEREM </w:t>
      </w:r>
      <w:r w:rsidR="00233292" w:rsidRPr="00F60B49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ALCANÇAD</w:t>
      </w:r>
      <w:r w:rsidR="00C65465" w:rsidRPr="00F60B49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O</w:t>
      </w:r>
      <w:r w:rsidR="00C65465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S</w:t>
      </w:r>
      <w:r w:rsidR="00C65465" w:rsidRPr="00C65465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 xml:space="preserve"> </w:t>
      </w:r>
      <w:r w:rsidR="00C65465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E C</w:t>
      </w:r>
      <w:r w:rsidR="00C65465" w:rsidRPr="00F60B49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O</w:t>
      </w:r>
      <w:r w:rsidR="00C65465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MPETÊNCIAS A SEREM DESENV</w:t>
      </w:r>
      <w:r w:rsidR="00C65465" w:rsidRPr="00F60B49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O</w:t>
      </w:r>
      <w:r w:rsidR="00C65465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LVIDAS PEL</w:t>
      </w:r>
      <w:r w:rsidR="00C65465" w:rsidRPr="00F60B49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O</w:t>
      </w:r>
      <w:r w:rsidR="00C65465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 xml:space="preserve"> </w:t>
      </w:r>
      <w:r w:rsidR="00C65465" w:rsidRPr="00F60B49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O</w:t>
      </w:r>
      <w:r w:rsidR="00C65465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RIENTAND</w:t>
      </w:r>
      <w:r w:rsidR="00C65465" w:rsidRPr="00F60B49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O</w:t>
      </w:r>
      <w:r w:rsidR="00C65465" w:rsidRPr="00C65465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 xml:space="preserve"> </w:t>
      </w:r>
      <w:r w:rsidR="00C65465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A</w:t>
      </w:r>
      <w:r w:rsidR="00C65465" w:rsidRPr="00F60B49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O</w:t>
      </w:r>
      <w:r w:rsidR="00C65465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 xml:space="preserve"> L</w:t>
      </w:r>
      <w:r w:rsidR="00C65465" w:rsidRPr="00F60B49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O</w:t>
      </w:r>
      <w:r w:rsidR="00C65465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NG</w:t>
      </w:r>
      <w:r w:rsidR="00C65465" w:rsidRPr="00F60B49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O</w:t>
      </w:r>
      <w:r w:rsidR="00C65465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 xml:space="preserve"> DA EXECUÇÃ</w:t>
      </w:r>
      <w:r w:rsidR="004632DB" w:rsidRPr="00F60B49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O</w:t>
      </w:r>
      <w:r w:rsidR="00C65465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 xml:space="preserve"> D</w:t>
      </w:r>
      <w:r w:rsidR="00CB7BA0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A</w:t>
      </w:r>
      <w:r w:rsidR="00C65465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 xml:space="preserve"> </w:t>
      </w:r>
      <w:r w:rsidR="00CB7BA0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AÇÃ</w:t>
      </w:r>
      <w:r w:rsidR="00C65465" w:rsidRPr="00F60B49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O</w:t>
      </w:r>
      <w:r w:rsidR="00CB7BA0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 xml:space="preserve"> DE EXTENSÃ</w:t>
      </w:r>
      <w:r w:rsidR="00CB7BA0" w:rsidRPr="00F60B49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O</w:t>
      </w:r>
      <w:r w:rsidR="00CB7BA0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 xml:space="preserve"> </w:t>
      </w:r>
    </w:p>
    <w:p w14:paraId="499532F9" w14:textId="77777777" w:rsidR="00C65465" w:rsidRPr="00F60B49" w:rsidRDefault="00C65465" w:rsidP="00C65465">
      <w:pPr>
        <w:pStyle w:val="PargrafodaLista"/>
        <w:shd w:val="clear" w:color="auto" w:fill="FFFFFF"/>
        <w:spacing w:after="0" w:line="360" w:lineRule="auto"/>
        <w:ind w:left="502"/>
        <w:jc w:val="both"/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</w:pPr>
    </w:p>
    <w:p w14:paraId="77589A96" w14:textId="77777777" w:rsidR="00877E0D" w:rsidRDefault="00091999" w:rsidP="00091999">
      <w:pPr>
        <w:spacing w:after="16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60B49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alun</w:t>
      </w:r>
      <w:r w:rsidRPr="00F60B49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deverá </w:t>
      </w:r>
      <w:r w:rsidR="00877E0D">
        <w:rPr>
          <w:rFonts w:ascii="Arial" w:hAnsi="Arial" w:cs="Arial"/>
          <w:sz w:val="24"/>
          <w:szCs w:val="24"/>
        </w:rPr>
        <w:t>desempenhar atividades de:</w:t>
      </w:r>
    </w:p>
    <w:p w14:paraId="3C789C4B" w14:textId="33E9C8EA" w:rsidR="00877E0D" w:rsidRDefault="00877E0D" w:rsidP="00877E0D">
      <w:pPr>
        <w:pStyle w:val="PargrafodaLista"/>
        <w:numPr>
          <w:ilvl w:val="0"/>
          <w:numId w:val="6"/>
        </w:numPr>
        <w:spacing w:after="16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Seleci</w:t>
      </w:r>
      <w:r w:rsidRPr="00F60B49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nar ..</w:t>
      </w:r>
    </w:p>
    <w:p w14:paraId="2ACD9B2A" w14:textId="106FC041" w:rsidR="00877E0D" w:rsidRDefault="00877E0D" w:rsidP="00877E0D">
      <w:pPr>
        <w:pStyle w:val="PargrafodaLista"/>
        <w:numPr>
          <w:ilvl w:val="0"/>
          <w:numId w:val="6"/>
        </w:numPr>
        <w:spacing w:after="16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Testar ...</w:t>
      </w:r>
    </w:p>
    <w:p w14:paraId="2A2F43F9" w14:textId="2F2A6EB0" w:rsidR="00877E0D" w:rsidRDefault="00877E0D" w:rsidP="00877E0D">
      <w:pPr>
        <w:pStyle w:val="PargrafodaLista"/>
        <w:numPr>
          <w:ilvl w:val="0"/>
          <w:numId w:val="6"/>
        </w:numPr>
        <w:spacing w:after="160" w:line="360" w:lineRule="auto"/>
        <w:jc w:val="both"/>
        <w:rPr>
          <w:rFonts w:ascii="Arial" w:hAnsi="Arial" w:cs="Arial"/>
          <w:sz w:val="24"/>
          <w:szCs w:val="24"/>
        </w:rPr>
      </w:pPr>
      <w:r w:rsidRPr="00F60B49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rganizar ...</w:t>
      </w:r>
    </w:p>
    <w:p w14:paraId="09E51AF3" w14:textId="3604FE1F" w:rsidR="00877E0D" w:rsidRDefault="00877E0D" w:rsidP="00877E0D">
      <w:pPr>
        <w:pStyle w:val="PargrafodaLista"/>
        <w:numPr>
          <w:ilvl w:val="0"/>
          <w:numId w:val="6"/>
        </w:numPr>
        <w:spacing w:after="16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Registrar ...</w:t>
      </w:r>
    </w:p>
    <w:p w14:paraId="708F85B9" w14:textId="3CDB092C" w:rsidR="00877E0D" w:rsidRPr="00877E0D" w:rsidRDefault="00877E0D" w:rsidP="00877E0D">
      <w:pPr>
        <w:pStyle w:val="PargrafodaLista"/>
        <w:numPr>
          <w:ilvl w:val="0"/>
          <w:numId w:val="6"/>
        </w:numPr>
        <w:spacing w:after="16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Estudar...</w:t>
      </w:r>
    </w:p>
    <w:p w14:paraId="71E7BFD7" w14:textId="2E2B27D6" w:rsidR="00877E0D" w:rsidRDefault="00877E0D" w:rsidP="00091999">
      <w:pPr>
        <w:spacing w:after="16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</w:t>
      </w:r>
    </w:p>
    <w:p w14:paraId="370D8B9F" w14:textId="48A40E6A" w:rsidR="00877E0D" w:rsidRDefault="00877E0D" w:rsidP="00091999">
      <w:pPr>
        <w:spacing w:after="16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</w:t>
      </w:r>
    </w:p>
    <w:p w14:paraId="2456EE69" w14:textId="77777777" w:rsidR="00877E0D" w:rsidRDefault="00877E0D" w:rsidP="00091999">
      <w:pPr>
        <w:spacing w:after="16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</w:t>
      </w:r>
    </w:p>
    <w:p w14:paraId="64688781" w14:textId="518632C7" w:rsidR="00FF5C8B" w:rsidRPr="00F60B49" w:rsidRDefault="00877E0D" w:rsidP="00091999">
      <w:pPr>
        <w:spacing w:after="16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Assim, entende-se que será </w:t>
      </w:r>
      <w:r w:rsidR="00091999">
        <w:rPr>
          <w:rFonts w:ascii="Arial" w:hAnsi="Arial" w:cs="Arial"/>
          <w:sz w:val="24"/>
          <w:szCs w:val="24"/>
        </w:rPr>
        <w:t>capaz de:</w:t>
      </w:r>
    </w:p>
    <w:p w14:paraId="53956053" w14:textId="5BFCE87C" w:rsidR="00091999" w:rsidRDefault="00877E0D" w:rsidP="00091999">
      <w:pPr>
        <w:pStyle w:val="PargrafodaLista"/>
        <w:numPr>
          <w:ilvl w:val="0"/>
          <w:numId w:val="4"/>
        </w:numPr>
        <w:spacing w:after="16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Rec</w:t>
      </w:r>
      <w:r w:rsidR="00FF5C8B" w:rsidRPr="00F60B49">
        <w:rPr>
          <w:rFonts w:ascii="Arial" w:hAnsi="Arial" w:cs="Arial"/>
          <w:sz w:val="24"/>
          <w:szCs w:val="24"/>
        </w:rPr>
        <w:t>onhecer</w:t>
      </w:r>
      <w:r w:rsidR="00091999">
        <w:rPr>
          <w:rFonts w:ascii="Arial" w:hAnsi="Arial" w:cs="Arial"/>
          <w:sz w:val="24"/>
          <w:szCs w:val="24"/>
        </w:rPr>
        <w:t xml:space="preserve"> ...</w:t>
      </w:r>
    </w:p>
    <w:p w14:paraId="7774FF8B" w14:textId="36779A57" w:rsidR="00FF5C8B" w:rsidRDefault="00FF5C8B" w:rsidP="00FF5C8B">
      <w:pPr>
        <w:pStyle w:val="PargrafodaLista"/>
        <w:numPr>
          <w:ilvl w:val="0"/>
          <w:numId w:val="4"/>
        </w:numPr>
        <w:spacing w:after="160" w:line="360" w:lineRule="auto"/>
        <w:jc w:val="both"/>
        <w:rPr>
          <w:rFonts w:ascii="Arial" w:hAnsi="Arial" w:cs="Arial"/>
          <w:sz w:val="24"/>
          <w:szCs w:val="24"/>
        </w:rPr>
      </w:pPr>
      <w:r w:rsidRPr="00091999">
        <w:rPr>
          <w:rFonts w:ascii="Arial" w:hAnsi="Arial" w:cs="Arial"/>
          <w:sz w:val="24"/>
          <w:szCs w:val="24"/>
        </w:rPr>
        <w:t>Analisar</w:t>
      </w:r>
      <w:r w:rsidR="00091999">
        <w:rPr>
          <w:rFonts w:ascii="Arial" w:hAnsi="Arial" w:cs="Arial"/>
          <w:sz w:val="24"/>
          <w:szCs w:val="24"/>
        </w:rPr>
        <w:t xml:space="preserve">.... </w:t>
      </w:r>
    </w:p>
    <w:p w14:paraId="2568BBF9" w14:textId="34944382" w:rsidR="00877E0D" w:rsidRDefault="00877E0D" w:rsidP="00FF5C8B">
      <w:pPr>
        <w:pStyle w:val="PargrafodaLista"/>
        <w:numPr>
          <w:ilvl w:val="0"/>
          <w:numId w:val="4"/>
        </w:numPr>
        <w:spacing w:after="16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Classificar ...</w:t>
      </w:r>
    </w:p>
    <w:p w14:paraId="36EE9EBB" w14:textId="785B85A1" w:rsidR="00877E0D" w:rsidRDefault="00877E0D" w:rsidP="00FF5C8B">
      <w:pPr>
        <w:pStyle w:val="PargrafodaLista"/>
        <w:numPr>
          <w:ilvl w:val="0"/>
          <w:numId w:val="4"/>
        </w:numPr>
        <w:spacing w:after="16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Desenv</w:t>
      </w:r>
      <w:r w:rsidRPr="00F60B49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lver ...</w:t>
      </w:r>
    </w:p>
    <w:p w14:paraId="0700C115" w14:textId="08239A99" w:rsidR="00877E0D" w:rsidRDefault="00877E0D" w:rsidP="00FF5C8B">
      <w:pPr>
        <w:pStyle w:val="PargrafodaLista"/>
        <w:numPr>
          <w:ilvl w:val="0"/>
          <w:numId w:val="4"/>
        </w:numPr>
        <w:spacing w:after="16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Escrever ...</w:t>
      </w:r>
    </w:p>
    <w:p w14:paraId="5CF353C5" w14:textId="54188579" w:rsidR="00877E0D" w:rsidRDefault="00877E0D" w:rsidP="00877E0D">
      <w:pPr>
        <w:pStyle w:val="PargrafodaLista"/>
        <w:spacing w:after="16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</w:t>
      </w:r>
    </w:p>
    <w:p w14:paraId="4BC5520A" w14:textId="6CE56964" w:rsidR="00877E0D" w:rsidRDefault="00877E0D" w:rsidP="00877E0D">
      <w:pPr>
        <w:pStyle w:val="PargrafodaLista"/>
        <w:spacing w:after="16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</w:t>
      </w:r>
    </w:p>
    <w:p w14:paraId="380909DB" w14:textId="77777777" w:rsidR="00877E0D" w:rsidRPr="00091999" w:rsidRDefault="00877E0D" w:rsidP="00877E0D">
      <w:pPr>
        <w:pStyle w:val="PargrafodaLista"/>
        <w:spacing w:after="160" w:line="360" w:lineRule="auto"/>
        <w:jc w:val="both"/>
        <w:rPr>
          <w:rFonts w:ascii="Arial" w:hAnsi="Arial" w:cs="Arial"/>
          <w:sz w:val="24"/>
          <w:szCs w:val="24"/>
        </w:rPr>
      </w:pPr>
    </w:p>
    <w:p w14:paraId="5E7C66C3" w14:textId="0F291FEF" w:rsidR="00421324" w:rsidRPr="00F60B49" w:rsidRDefault="00233292" w:rsidP="00233292">
      <w:pPr>
        <w:shd w:val="clear" w:color="auto" w:fill="FFFFFF"/>
        <w:spacing w:after="0" w:line="360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F60B49">
        <w:rPr>
          <w:rFonts w:ascii="Arial" w:hAnsi="Arial" w:cs="Arial"/>
          <w:sz w:val="24"/>
          <w:szCs w:val="24"/>
        </w:rPr>
        <w:t xml:space="preserve">Espera-se que esta oportunidade forneça </w:t>
      </w:r>
      <w:r w:rsidR="00091999">
        <w:rPr>
          <w:rFonts w:ascii="Arial" w:hAnsi="Arial" w:cs="Arial"/>
          <w:sz w:val="24"/>
          <w:szCs w:val="24"/>
        </w:rPr>
        <w:t>a</w:t>
      </w:r>
      <w:r w:rsidR="00091999" w:rsidRPr="00F60B49">
        <w:rPr>
          <w:rFonts w:ascii="Arial" w:hAnsi="Arial" w:cs="Arial"/>
          <w:sz w:val="24"/>
          <w:szCs w:val="24"/>
        </w:rPr>
        <w:t>o</w:t>
      </w:r>
      <w:r w:rsidR="00091999">
        <w:rPr>
          <w:rFonts w:ascii="Arial" w:hAnsi="Arial" w:cs="Arial"/>
          <w:sz w:val="24"/>
          <w:szCs w:val="24"/>
        </w:rPr>
        <w:t xml:space="preserve"> discente</w:t>
      </w:r>
      <w:r w:rsidR="00877E0D">
        <w:rPr>
          <w:rFonts w:ascii="Arial" w:hAnsi="Arial" w:cs="Arial"/>
          <w:sz w:val="24"/>
          <w:szCs w:val="24"/>
        </w:rPr>
        <w:t xml:space="preserve"> as</w:t>
      </w:r>
      <w:r w:rsidR="00091999">
        <w:rPr>
          <w:rFonts w:ascii="Arial" w:hAnsi="Arial" w:cs="Arial"/>
          <w:sz w:val="24"/>
          <w:szCs w:val="24"/>
        </w:rPr>
        <w:t xml:space="preserve"> </w:t>
      </w:r>
      <w:r w:rsidRPr="00F60B49">
        <w:rPr>
          <w:rFonts w:ascii="Arial" w:hAnsi="Arial" w:cs="Arial"/>
          <w:sz w:val="24"/>
          <w:szCs w:val="24"/>
        </w:rPr>
        <w:t xml:space="preserve">condições intelectuais e materiais necessárias para que desenvolva suas habilidades de </w:t>
      </w:r>
      <w:r w:rsidR="00D5347F">
        <w:rPr>
          <w:rFonts w:ascii="Arial" w:hAnsi="Arial" w:cs="Arial"/>
          <w:sz w:val="24"/>
          <w:szCs w:val="24"/>
        </w:rPr>
        <w:t xml:space="preserve">.... </w:t>
      </w:r>
      <w:r w:rsidRPr="00F60B49">
        <w:rPr>
          <w:rFonts w:ascii="Arial" w:hAnsi="Arial" w:cs="Arial"/>
          <w:sz w:val="24"/>
          <w:szCs w:val="24"/>
        </w:rPr>
        <w:t xml:space="preserve">e contemple seus interesses de investigação e a produção de conhecimento relevante sobre </w:t>
      </w:r>
      <w:r w:rsidR="00877E0D">
        <w:rPr>
          <w:rFonts w:ascii="Arial" w:hAnsi="Arial" w:cs="Arial"/>
          <w:sz w:val="24"/>
          <w:szCs w:val="24"/>
        </w:rPr>
        <w:t>...</w:t>
      </w:r>
      <w:r w:rsidRPr="00F60B49">
        <w:rPr>
          <w:rFonts w:ascii="Arial" w:hAnsi="Arial" w:cs="Arial"/>
          <w:sz w:val="24"/>
          <w:szCs w:val="24"/>
        </w:rPr>
        <w:t xml:space="preserve"> </w:t>
      </w:r>
    </w:p>
    <w:p w14:paraId="657F3D00" w14:textId="77777777" w:rsidR="00233292" w:rsidRPr="00F60B49" w:rsidRDefault="00233292" w:rsidP="00233292">
      <w:pPr>
        <w:shd w:val="clear" w:color="auto" w:fill="FFFFFF"/>
        <w:spacing w:after="0" w:line="360" w:lineRule="auto"/>
        <w:ind w:firstLine="360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14:paraId="15BF377A" w14:textId="77777777" w:rsidR="00421324" w:rsidRPr="00F60B49" w:rsidRDefault="00421324" w:rsidP="00421324">
      <w:pPr>
        <w:shd w:val="clear" w:color="auto" w:fill="FFFFFF"/>
        <w:spacing w:after="0" w:line="360" w:lineRule="auto"/>
        <w:ind w:left="708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14:paraId="52D6E412" w14:textId="139C5D66" w:rsidR="004E31FA" w:rsidRDefault="00877E0D" w:rsidP="00877E0D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 – </w:t>
      </w:r>
      <w:r w:rsidR="00233292" w:rsidRPr="00F60B49">
        <w:rPr>
          <w:rFonts w:ascii="Arial" w:hAnsi="Arial" w:cs="Arial"/>
          <w:b/>
          <w:sz w:val="24"/>
          <w:szCs w:val="24"/>
        </w:rPr>
        <w:t>CRONOGRAMA</w:t>
      </w:r>
      <w:r>
        <w:rPr>
          <w:rFonts w:ascii="Arial" w:hAnsi="Arial" w:cs="Arial"/>
          <w:b/>
          <w:sz w:val="24"/>
          <w:szCs w:val="24"/>
        </w:rPr>
        <w:t xml:space="preserve"> SEMANAL </w:t>
      </w:r>
      <w:r w:rsidRPr="00877E0D">
        <w:rPr>
          <w:rFonts w:ascii="Arial" w:hAnsi="Arial" w:cs="Arial"/>
          <w:b/>
          <w:sz w:val="24"/>
          <w:szCs w:val="24"/>
        </w:rPr>
        <w:t>DO ORIENTANDO</w:t>
      </w:r>
    </w:p>
    <w:p w14:paraId="70B7C29B" w14:textId="54B1A91F" w:rsidR="00877E0D" w:rsidRDefault="00877E0D" w:rsidP="00877E0D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754"/>
        <w:gridCol w:w="723"/>
        <w:gridCol w:w="696"/>
        <w:gridCol w:w="737"/>
        <w:gridCol w:w="680"/>
        <w:gridCol w:w="697"/>
      </w:tblGrid>
      <w:tr w:rsidR="00877E0D" w14:paraId="357BCC08" w14:textId="77777777" w:rsidTr="00877E0D">
        <w:tc>
          <w:tcPr>
            <w:tcW w:w="5920" w:type="dxa"/>
            <w:shd w:val="clear" w:color="auto" w:fill="C6D9F1" w:themeFill="text2" w:themeFillTint="33"/>
          </w:tcPr>
          <w:p w14:paraId="25C3133E" w14:textId="48116661" w:rsidR="00877E0D" w:rsidRP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pt-BR"/>
              </w:rPr>
            </w:pPr>
            <w:r w:rsidRPr="00877E0D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pt-BR"/>
              </w:rPr>
              <w:t>DIA DA SEMANA</w:t>
            </w:r>
          </w:p>
        </w:tc>
        <w:tc>
          <w:tcPr>
            <w:tcW w:w="555" w:type="dxa"/>
            <w:shd w:val="clear" w:color="auto" w:fill="C6D9F1" w:themeFill="text2" w:themeFillTint="33"/>
          </w:tcPr>
          <w:p w14:paraId="47C60837" w14:textId="340953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>SEG</w:t>
            </w:r>
          </w:p>
        </w:tc>
        <w:tc>
          <w:tcPr>
            <w:tcW w:w="696" w:type="dxa"/>
            <w:shd w:val="clear" w:color="auto" w:fill="C6D9F1" w:themeFill="text2" w:themeFillTint="33"/>
          </w:tcPr>
          <w:p w14:paraId="133605E4" w14:textId="7BB65FD0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>TER</w:t>
            </w:r>
          </w:p>
        </w:tc>
        <w:tc>
          <w:tcPr>
            <w:tcW w:w="737" w:type="dxa"/>
            <w:shd w:val="clear" w:color="auto" w:fill="C6D9F1" w:themeFill="text2" w:themeFillTint="33"/>
          </w:tcPr>
          <w:p w14:paraId="1A8CC27D" w14:textId="14BCF6F1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>QUA</w:t>
            </w:r>
          </w:p>
        </w:tc>
        <w:tc>
          <w:tcPr>
            <w:tcW w:w="682" w:type="dxa"/>
            <w:shd w:val="clear" w:color="auto" w:fill="C6D9F1" w:themeFill="text2" w:themeFillTint="33"/>
          </w:tcPr>
          <w:p w14:paraId="250DF3E7" w14:textId="6ABF36E9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>QUI</w:t>
            </w:r>
          </w:p>
        </w:tc>
        <w:tc>
          <w:tcPr>
            <w:tcW w:w="697" w:type="dxa"/>
            <w:shd w:val="clear" w:color="auto" w:fill="C6D9F1" w:themeFill="text2" w:themeFillTint="33"/>
          </w:tcPr>
          <w:p w14:paraId="2352AB21" w14:textId="23609BDC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>SEX</w:t>
            </w:r>
          </w:p>
        </w:tc>
      </w:tr>
      <w:tr w:rsidR="00877E0D" w14:paraId="354C9824" w14:textId="77777777" w:rsidTr="00877E0D">
        <w:tc>
          <w:tcPr>
            <w:tcW w:w="5920" w:type="dxa"/>
            <w:shd w:val="clear" w:color="auto" w:fill="FBD4B4" w:themeFill="accent6" w:themeFillTint="66"/>
          </w:tcPr>
          <w:p w14:paraId="2690AF5D" w14:textId="3A56726E" w:rsidR="00877E0D" w:rsidRP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pt-BR"/>
              </w:rPr>
            </w:pPr>
            <w:r w:rsidRPr="00877E0D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pt-BR"/>
              </w:rPr>
              <w:t>AÇÃ</w:t>
            </w:r>
            <w:r w:rsidRPr="00877E0D">
              <w:rPr>
                <w:rFonts w:ascii="Arial" w:hAnsi="Arial" w:cs="Arial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555" w:type="dxa"/>
          </w:tcPr>
          <w:p w14:paraId="17A45BE1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696" w:type="dxa"/>
          </w:tcPr>
          <w:p w14:paraId="17657918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737" w:type="dxa"/>
          </w:tcPr>
          <w:p w14:paraId="2AE34398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682" w:type="dxa"/>
          </w:tcPr>
          <w:p w14:paraId="6BA4E8B2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697" w:type="dxa"/>
          </w:tcPr>
          <w:p w14:paraId="307FE3A2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</w:tr>
      <w:tr w:rsidR="00877E0D" w14:paraId="36ECBE7E" w14:textId="77777777" w:rsidTr="00877E0D">
        <w:tc>
          <w:tcPr>
            <w:tcW w:w="5920" w:type="dxa"/>
          </w:tcPr>
          <w:p w14:paraId="71C38DBC" w14:textId="3896AFDA" w:rsidR="00877E0D" w:rsidRP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  <w:r w:rsidRPr="00877E0D"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>Leitura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 xml:space="preserve"> e fichament</w:t>
            </w:r>
            <w:r w:rsidRPr="00F60B49">
              <w:rPr>
                <w:rFonts w:ascii="Arial" w:hAnsi="Arial" w:cs="Arial"/>
                <w:sz w:val="24"/>
                <w:szCs w:val="24"/>
              </w:rPr>
              <w:t>o</w:t>
            </w:r>
            <w:r>
              <w:rPr>
                <w:rFonts w:ascii="Arial" w:hAnsi="Arial" w:cs="Arial"/>
                <w:sz w:val="24"/>
                <w:szCs w:val="24"/>
              </w:rPr>
              <w:t xml:space="preserve"> de text</w:t>
            </w:r>
            <w:r w:rsidRPr="00F60B49">
              <w:rPr>
                <w:rFonts w:ascii="Arial" w:hAnsi="Arial" w:cs="Arial"/>
                <w:sz w:val="24"/>
                <w:szCs w:val="24"/>
              </w:rPr>
              <w:t>o</w:t>
            </w:r>
            <w:r>
              <w:rPr>
                <w:rFonts w:ascii="Arial" w:hAnsi="Arial" w:cs="Arial"/>
                <w:sz w:val="24"/>
                <w:szCs w:val="24"/>
              </w:rPr>
              <w:t>s indicad</w:t>
            </w:r>
            <w:r w:rsidRPr="00F60B49">
              <w:rPr>
                <w:rFonts w:ascii="Arial" w:hAnsi="Arial" w:cs="Arial"/>
                <w:sz w:val="24"/>
                <w:szCs w:val="24"/>
              </w:rPr>
              <w:t>o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</w:p>
        </w:tc>
        <w:tc>
          <w:tcPr>
            <w:tcW w:w="555" w:type="dxa"/>
          </w:tcPr>
          <w:p w14:paraId="762156A9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696" w:type="dxa"/>
          </w:tcPr>
          <w:p w14:paraId="78068ADA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737" w:type="dxa"/>
            <w:shd w:val="clear" w:color="auto" w:fill="FBD4B4" w:themeFill="accent6" w:themeFillTint="66"/>
          </w:tcPr>
          <w:p w14:paraId="2E09B7F8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682" w:type="dxa"/>
            <w:shd w:val="clear" w:color="auto" w:fill="FBD4B4" w:themeFill="accent6" w:themeFillTint="66"/>
          </w:tcPr>
          <w:p w14:paraId="45E378CA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697" w:type="dxa"/>
            <w:shd w:val="clear" w:color="auto" w:fill="FBD4B4" w:themeFill="accent6" w:themeFillTint="66"/>
          </w:tcPr>
          <w:p w14:paraId="429DB31A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</w:tr>
      <w:tr w:rsidR="00877E0D" w14:paraId="52F64A50" w14:textId="77777777" w:rsidTr="00877E0D">
        <w:tc>
          <w:tcPr>
            <w:tcW w:w="5920" w:type="dxa"/>
          </w:tcPr>
          <w:p w14:paraId="56A40872" w14:textId="5307B2F0" w:rsidR="00877E0D" w:rsidRP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>Reuniã</w:t>
            </w:r>
            <w:r w:rsidRPr="00F60B49">
              <w:rPr>
                <w:rFonts w:ascii="Arial" w:hAnsi="Arial" w:cs="Arial"/>
                <w:sz w:val="24"/>
                <w:szCs w:val="24"/>
              </w:rPr>
              <w:t>o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 xml:space="preserve"> c</w:t>
            </w:r>
            <w:r w:rsidRPr="00F60B49">
              <w:rPr>
                <w:rFonts w:ascii="Arial" w:hAnsi="Arial" w:cs="Arial"/>
                <w:sz w:val="24"/>
                <w:szCs w:val="24"/>
              </w:rPr>
              <w:t>o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 xml:space="preserve">m </w:t>
            </w:r>
            <w:r w:rsidRPr="00F60B49">
              <w:rPr>
                <w:rFonts w:ascii="Arial" w:hAnsi="Arial" w:cs="Arial"/>
                <w:sz w:val="24"/>
                <w:szCs w:val="24"/>
              </w:rPr>
              <w:t>o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 xml:space="preserve"> </w:t>
            </w:r>
            <w:r w:rsidRPr="00F60B49">
              <w:rPr>
                <w:rFonts w:ascii="Arial" w:hAnsi="Arial" w:cs="Arial"/>
                <w:sz w:val="24"/>
                <w:szCs w:val="24"/>
              </w:rPr>
              <w:t>o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>rientad</w:t>
            </w:r>
            <w:r w:rsidRPr="00F60B49">
              <w:rPr>
                <w:rFonts w:ascii="Arial" w:hAnsi="Arial" w:cs="Arial"/>
                <w:sz w:val="24"/>
                <w:szCs w:val="24"/>
              </w:rPr>
              <w:t>o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>r</w:t>
            </w:r>
          </w:p>
        </w:tc>
        <w:tc>
          <w:tcPr>
            <w:tcW w:w="555" w:type="dxa"/>
          </w:tcPr>
          <w:p w14:paraId="6DE4EC88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696" w:type="dxa"/>
            <w:shd w:val="clear" w:color="auto" w:fill="FBD4B4" w:themeFill="accent6" w:themeFillTint="66"/>
          </w:tcPr>
          <w:p w14:paraId="02530590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737" w:type="dxa"/>
          </w:tcPr>
          <w:p w14:paraId="46090502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682" w:type="dxa"/>
          </w:tcPr>
          <w:p w14:paraId="6311F132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697" w:type="dxa"/>
          </w:tcPr>
          <w:p w14:paraId="425F0958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</w:tr>
      <w:tr w:rsidR="00877E0D" w14:paraId="5EC22641" w14:textId="77777777" w:rsidTr="00877E0D">
        <w:tc>
          <w:tcPr>
            <w:tcW w:w="5920" w:type="dxa"/>
          </w:tcPr>
          <w:p w14:paraId="68617B77" w14:textId="133C800D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>Levantament</w:t>
            </w:r>
            <w:r w:rsidRPr="00F60B49">
              <w:rPr>
                <w:rFonts w:ascii="Arial" w:hAnsi="Arial" w:cs="Arial"/>
                <w:sz w:val="24"/>
                <w:szCs w:val="24"/>
              </w:rPr>
              <w:t>o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 xml:space="preserve"> de ...</w:t>
            </w:r>
          </w:p>
        </w:tc>
        <w:tc>
          <w:tcPr>
            <w:tcW w:w="555" w:type="dxa"/>
            <w:shd w:val="clear" w:color="auto" w:fill="FBD4B4" w:themeFill="accent6" w:themeFillTint="66"/>
          </w:tcPr>
          <w:p w14:paraId="7ECA6735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696" w:type="dxa"/>
          </w:tcPr>
          <w:p w14:paraId="35E65A6F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737" w:type="dxa"/>
            <w:shd w:val="clear" w:color="auto" w:fill="FBD4B4" w:themeFill="accent6" w:themeFillTint="66"/>
          </w:tcPr>
          <w:p w14:paraId="612829AA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682" w:type="dxa"/>
          </w:tcPr>
          <w:p w14:paraId="5CD35AB0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697" w:type="dxa"/>
          </w:tcPr>
          <w:p w14:paraId="334AFC69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</w:tr>
      <w:tr w:rsidR="00877E0D" w14:paraId="72ED57FC" w14:textId="77777777" w:rsidTr="00877E0D">
        <w:tc>
          <w:tcPr>
            <w:tcW w:w="5920" w:type="dxa"/>
          </w:tcPr>
          <w:p w14:paraId="724D4A38" w14:textId="53A027A1" w:rsidR="00877E0D" w:rsidRDefault="00CB7BA0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>Atendiment</w:t>
            </w:r>
            <w:r w:rsidRPr="00F60B49">
              <w:rPr>
                <w:rFonts w:ascii="Arial" w:hAnsi="Arial" w:cs="Arial"/>
                <w:sz w:val="24"/>
                <w:szCs w:val="24"/>
              </w:rPr>
              <w:t>o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 xml:space="preserve"> a públic</w:t>
            </w:r>
            <w:r w:rsidRPr="00F60B49">
              <w:rPr>
                <w:rFonts w:ascii="Arial" w:hAnsi="Arial" w:cs="Arial"/>
                <w:sz w:val="24"/>
                <w:szCs w:val="24"/>
              </w:rPr>
              <w:t>o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 xml:space="preserve"> para...</w:t>
            </w:r>
          </w:p>
        </w:tc>
        <w:tc>
          <w:tcPr>
            <w:tcW w:w="555" w:type="dxa"/>
            <w:shd w:val="clear" w:color="auto" w:fill="FBD4B4" w:themeFill="accent6" w:themeFillTint="66"/>
          </w:tcPr>
          <w:p w14:paraId="1A253970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696" w:type="dxa"/>
          </w:tcPr>
          <w:p w14:paraId="2119312A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737" w:type="dxa"/>
            <w:shd w:val="clear" w:color="auto" w:fill="FBD4B4" w:themeFill="accent6" w:themeFillTint="66"/>
          </w:tcPr>
          <w:p w14:paraId="5E7FE9EE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682" w:type="dxa"/>
          </w:tcPr>
          <w:p w14:paraId="6C3E28D9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697" w:type="dxa"/>
          </w:tcPr>
          <w:p w14:paraId="27B2016C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</w:tr>
      <w:tr w:rsidR="00877E0D" w14:paraId="6B7C6CD2" w14:textId="77777777" w:rsidTr="00877E0D">
        <w:tc>
          <w:tcPr>
            <w:tcW w:w="5920" w:type="dxa"/>
          </w:tcPr>
          <w:p w14:paraId="0FB2F23D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555" w:type="dxa"/>
            <w:shd w:val="clear" w:color="auto" w:fill="FBD4B4" w:themeFill="accent6" w:themeFillTint="66"/>
          </w:tcPr>
          <w:p w14:paraId="5F03BCB0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696" w:type="dxa"/>
          </w:tcPr>
          <w:p w14:paraId="2D6AA46C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737" w:type="dxa"/>
            <w:shd w:val="clear" w:color="auto" w:fill="FBD4B4" w:themeFill="accent6" w:themeFillTint="66"/>
          </w:tcPr>
          <w:p w14:paraId="6F32A011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682" w:type="dxa"/>
          </w:tcPr>
          <w:p w14:paraId="0433AE68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697" w:type="dxa"/>
          </w:tcPr>
          <w:p w14:paraId="4DB67391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</w:tr>
    </w:tbl>
    <w:p w14:paraId="3EB1EAFF" w14:textId="77777777" w:rsidR="00877E0D" w:rsidRPr="00F60B49" w:rsidRDefault="00877E0D" w:rsidP="00877E0D">
      <w:pPr>
        <w:spacing w:line="36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sectPr w:rsidR="00877E0D" w:rsidRPr="00F60B49" w:rsidSect="004E31FA">
      <w:headerReference w:type="default" r:id="rId7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B450F8" w14:textId="77777777" w:rsidR="004A4BDD" w:rsidRDefault="004A4BDD" w:rsidP="00F60B49">
      <w:pPr>
        <w:spacing w:after="0" w:line="240" w:lineRule="auto"/>
      </w:pPr>
      <w:r>
        <w:separator/>
      </w:r>
    </w:p>
  </w:endnote>
  <w:endnote w:type="continuationSeparator" w:id="0">
    <w:p w14:paraId="5CB20405" w14:textId="77777777" w:rsidR="004A4BDD" w:rsidRDefault="004A4BDD" w:rsidP="00F60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04EBA5" w14:textId="77777777" w:rsidR="004A4BDD" w:rsidRDefault="004A4BDD" w:rsidP="00F60B49">
      <w:pPr>
        <w:spacing w:after="0" w:line="240" w:lineRule="auto"/>
      </w:pPr>
      <w:r>
        <w:separator/>
      </w:r>
    </w:p>
  </w:footnote>
  <w:footnote w:type="continuationSeparator" w:id="0">
    <w:p w14:paraId="21A2E3FB" w14:textId="77777777" w:rsidR="004A4BDD" w:rsidRDefault="004A4BDD" w:rsidP="00F60B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9C5912" w14:textId="63F50F6B" w:rsidR="00F60B49" w:rsidRDefault="00184272" w:rsidP="00184272">
    <w:pPr>
      <w:pStyle w:val="Cabealho"/>
      <w:jc w:val="center"/>
    </w:pPr>
    <w:r>
      <w:rPr>
        <w:noProof/>
      </w:rPr>
      <w:drawing>
        <wp:inline distT="0" distB="0" distL="0" distR="0" wp14:anchorId="4B5D6F56" wp14:editId="4FE83C94">
          <wp:extent cx="2664460" cy="1007213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1414" cy="10174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5E4C9E"/>
    <w:multiLevelType w:val="hybridMultilevel"/>
    <w:tmpl w:val="640EDB4E"/>
    <w:lvl w:ilvl="0" w:tplc="FDB81AB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07D39B8"/>
    <w:multiLevelType w:val="hybridMultilevel"/>
    <w:tmpl w:val="DD940D4C"/>
    <w:lvl w:ilvl="0" w:tplc="9E661AE2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ED080C"/>
    <w:multiLevelType w:val="hybridMultilevel"/>
    <w:tmpl w:val="80A81A0C"/>
    <w:lvl w:ilvl="0" w:tplc="9576772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B052F1"/>
    <w:multiLevelType w:val="multilevel"/>
    <w:tmpl w:val="747C4A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3" w:hanging="1800"/>
      </w:pPr>
      <w:rPr>
        <w:rFonts w:hint="default"/>
      </w:rPr>
    </w:lvl>
  </w:abstractNum>
  <w:abstractNum w:abstractNumId="4" w15:restartNumberingAfterBreak="0">
    <w:nsid w:val="669C48C2"/>
    <w:multiLevelType w:val="hybridMultilevel"/>
    <w:tmpl w:val="C99CF622"/>
    <w:lvl w:ilvl="0" w:tplc="25B02F9C">
      <w:start w:val="8"/>
      <w:numFmt w:val="bullet"/>
      <w:lvlText w:val=""/>
      <w:lvlJc w:val="left"/>
      <w:pPr>
        <w:ind w:left="1428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79561D8F"/>
    <w:multiLevelType w:val="hybridMultilevel"/>
    <w:tmpl w:val="82C2BFF0"/>
    <w:lvl w:ilvl="0" w:tplc="0E869B5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1324"/>
    <w:rsid w:val="00086330"/>
    <w:rsid w:val="00091999"/>
    <w:rsid w:val="00184272"/>
    <w:rsid w:val="00233292"/>
    <w:rsid w:val="002B4CE6"/>
    <w:rsid w:val="004027B4"/>
    <w:rsid w:val="00421324"/>
    <w:rsid w:val="004632DB"/>
    <w:rsid w:val="004A4BDD"/>
    <w:rsid w:val="004E31FA"/>
    <w:rsid w:val="006E1982"/>
    <w:rsid w:val="007030F9"/>
    <w:rsid w:val="007628DE"/>
    <w:rsid w:val="00877E0D"/>
    <w:rsid w:val="00901EBB"/>
    <w:rsid w:val="00921521"/>
    <w:rsid w:val="00A40184"/>
    <w:rsid w:val="00B969E8"/>
    <w:rsid w:val="00BB2AD4"/>
    <w:rsid w:val="00C6409D"/>
    <w:rsid w:val="00C65465"/>
    <w:rsid w:val="00C66682"/>
    <w:rsid w:val="00CB7BA0"/>
    <w:rsid w:val="00CE293A"/>
    <w:rsid w:val="00D32A73"/>
    <w:rsid w:val="00D5347F"/>
    <w:rsid w:val="00F60B49"/>
    <w:rsid w:val="00FF3310"/>
    <w:rsid w:val="00FF5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3733AC"/>
  <w15:docId w15:val="{A3E8B66E-F804-41B2-B19C-B193605F6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8D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2132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E31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E31FA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39"/>
    <w:rsid w:val="002332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60B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60B49"/>
  </w:style>
  <w:style w:type="paragraph" w:styleId="Rodap">
    <w:name w:val="footer"/>
    <w:basedOn w:val="Normal"/>
    <w:link w:val="RodapChar"/>
    <w:uiPriority w:val="99"/>
    <w:unhideWhenUsed/>
    <w:rsid w:val="00F60B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60B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147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jdeolindo</dc:creator>
  <cp:lastModifiedBy>Sistemas</cp:lastModifiedBy>
  <cp:revision>7</cp:revision>
  <dcterms:created xsi:type="dcterms:W3CDTF">2021-02-09T04:11:00Z</dcterms:created>
  <dcterms:modified xsi:type="dcterms:W3CDTF">2021-04-05T15:23:00Z</dcterms:modified>
</cp:coreProperties>
</file>